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8" w:rsidRDefault="00414036" w:rsidP="00A642F2">
      <w:pPr>
        <w:jc w:val="center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Venerdì 4</w:t>
      </w:r>
      <w:r w:rsidR="00856E31">
        <w:rPr>
          <w:rFonts w:ascii="Garamond" w:hAnsi="Garamond"/>
          <w:i/>
          <w:sz w:val="22"/>
        </w:rPr>
        <w:t xml:space="preserve"> Maggio</w:t>
      </w:r>
      <w:r w:rsidR="009E0E61">
        <w:rPr>
          <w:rFonts w:ascii="Garamond" w:hAnsi="Garamond"/>
          <w:i/>
          <w:sz w:val="22"/>
        </w:rPr>
        <w:t xml:space="preserve"> 2018</w:t>
      </w:r>
    </w:p>
    <w:p w:rsidR="003D3F7A" w:rsidRDefault="00414036" w:rsidP="00843E30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Venerdì</w:t>
      </w:r>
    </w:p>
    <w:p w:rsidR="00414036" w:rsidRPr="003E158F" w:rsidRDefault="00414036" w:rsidP="00843E30">
      <w:pPr>
        <w:jc w:val="center"/>
        <w:rPr>
          <w:rFonts w:ascii="Garamond" w:hAnsi="Garamond"/>
          <w:b/>
          <w:i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della V settimana di Pasqua</w:t>
      </w:r>
    </w:p>
    <w:p w:rsidR="00843E30" w:rsidRDefault="00414036" w:rsidP="00843E30">
      <w:pPr>
        <w:jc w:val="center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I settimana del salterio</w:t>
      </w:r>
    </w:p>
    <w:p w:rsidR="00843E30" w:rsidRPr="008A2F88" w:rsidRDefault="00843E30" w:rsidP="00843E30">
      <w:pPr>
        <w:jc w:val="center"/>
        <w:rPr>
          <w:rFonts w:ascii="Garamond" w:hAnsi="Garamond"/>
          <w:color w:val="FF0000"/>
          <w:sz w:val="10"/>
          <w:szCs w:val="10"/>
        </w:rPr>
      </w:pP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UFFICIO DELLE LETTURE</w:t>
      </w: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414036" w:rsidRDefault="00414036" w:rsidP="00414036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notturne o nelle prime ore del mattino:</w:t>
      </w:r>
    </w:p>
    <w:p w:rsidR="00414036" w:rsidRPr="00114388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10"/>
          <w:szCs w:val="10"/>
        </w:rPr>
      </w:pP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Tu che l’arcana voce di Dio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unico Figlio proclama,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o contemplata gloria degli angeli,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sei la salvezza e il vigore del mondo.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Cibo, bevanda, senso alla fatica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tu sei, dolcezza alla quiete, Cristo;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ogni disgusto, ogni triste livore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dall’anima disperdi.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Lieto splendore che vinci le tenebre,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dall’odioso Nemico salvaci;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sciogli l’impaccio delle colpe e guidaci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alla dimora del cielo.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Al Padre, eterno Signore dei secoli,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all’Unigenito amato, allo Spirito</w:t>
      </w:r>
    </w:p>
    <w:p w:rsidR="00414036" w:rsidRPr="00B01B07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dal coro dei credenti</w:t>
      </w:r>
    </w:p>
    <w:p w:rsidR="00414036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gioiosamente si levi il cantico. Amen.</w:t>
      </w:r>
    </w:p>
    <w:p w:rsidR="00414036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414036" w:rsidRDefault="00414036" w:rsidP="00414036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del giorno:</w:t>
      </w:r>
    </w:p>
    <w:p w:rsidR="00414036" w:rsidRPr="00114388" w:rsidRDefault="00414036" w:rsidP="00414036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L’alta tua fantasia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ha popolato, Signore, la terra,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con ordinata sapienza chiamando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 fiere e rettili e bestie del campo.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E, quasi te, sugli animali ignari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hai posto l’uomo, tua vivente immagine,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dell’universo coscienza e voce: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 così fu compiuto il sesto giorno.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La nostra nobiltà difendi, o Dio,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salva l’uomo dal male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che contamina il cuore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 i tuoi figli avvilisce.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La grazia accordi l’animo alla lode: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lastRenderedPageBreak/>
        <w:t>ogni groviglio di contesa sciogli,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prosperi nella pace il nostro giorno,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salvaci nella gioia.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 te leviamo, Padre, la supplica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per Gesù Cristo, tuo Figlio</w:t>
      </w:r>
    </w:p>
    <w:p w:rsidR="00414036" w:rsidRPr="00B01B0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che nello Spirito santo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regna con te nei secoli. Amen.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CANTICO DEI TRE GIOVANI</w:t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Dn</w:t>
      </w:r>
      <w:proofErr w:type="spellEnd"/>
      <w:r>
        <w:rPr>
          <w:rFonts w:ascii="Garamond" w:hAnsi="Garamond"/>
          <w:b/>
          <w:color w:val="FF0000"/>
        </w:rPr>
        <w:t xml:space="preserve"> 3,52-56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tu, Signore, Dio dei padri nostri, *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il tuo nome glorioso e santo, *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tuo tempio santo glorioso,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Benedetto sei tu sul trono del tuo regno, *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degno di lode e di gloria nei secoli.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che penetri con lo sguardo gli abissi †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e siedi sui cherubini</w:t>
      </w:r>
      <w:r>
        <w:rPr>
          <w:rFonts w:ascii="Garamond" w:hAnsi="Garamond"/>
        </w:rPr>
        <w:t xml:space="preserve"> *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firmamento del cielo, *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 al Padre e al Figlio e allo Spirito Santo, *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Come era nel principio e ora e sempre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</w:r>
      <w:r w:rsidRPr="00285E6B">
        <w:rPr>
          <w:rFonts w:ascii="Garamond" w:hAnsi="Garamond"/>
        </w:rPr>
        <w:tab/>
        <w:t>nei secoli dei secoli, amen,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SALMODIA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34,1-2.3c.9-19.22-23.27-28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(1-2.3c.9-12)</w:t>
      </w:r>
      <w:r w:rsidRPr="00114388">
        <w:rPr>
          <w:rFonts w:ascii="Garamond" w:hAnsi="Garamond"/>
          <w:b/>
          <w:color w:val="FF0000"/>
        </w:rPr>
        <w:tab/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Times New Roman" w:hAnsi="Times New Roman" w:cs="Times New Roman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Esulterò nel Signore * per la gioia della sua salvezza. Alleluia.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Signore, giudica chi mi accusa,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combatti chi mi combatte.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Afferra i tuoi scudi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e sorgi in mio aiuto.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di' all'anima mia: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«Sono io la tua salvezza».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Io invece esulterò nel Signore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per la gioia della sua salvezza.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Tutte le mie ossa dicano: «Chi è come te, Signore, †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che liberi il debole dal più forte,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lastRenderedPageBreak/>
        <w:tab/>
        <w:t>il misero e il povero dal predatore?».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Sorgevano testimoni violenti,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mi interrogavano su ciò che ignoravo,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mi rendevano male per bene: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una desolazione per la mia vita.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Times New Roman" w:hAnsi="Times New Roman" w:cs="Times New Roman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Esulterò nel Signore * per la gioia della sua salvezza. 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(13-16)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Riecheggiava nel mio petto * la mia preghiera</w:t>
      </w:r>
      <w:r w:rsidRPr="00114388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Io, quand'erano malati, vestivo di sacco, †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mi affliggevo col digiuno,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riecheggiava nel mio petto la mia preghiera.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Mi angustiavo come per l'amico, per il fratello,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 xml:space="preserve">come in lutto per la madre 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</w:r>
      <w:r w:rsidRPr="00217CBE">
        <w:rPr>
          <w:rFonts w:ascii="Garamond" w:hAnsi="Garamond"/>
        </w:rPr>
        <w:tab/>
        <w:t>mi prostravo nel dolore.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Ma essi godono della mia caduta, si radunano,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 xml:space="preserve">si radunano contro di me 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</w:r>
      <w:r w:rsidRPr="00217CBE">
        <w:rPr>
          <w:rFonts w:ascii="Garamond" w:hAnsi="Garamond"/>
        </w:rPr>
        <w:tab/>
        <w:t>per colpirmi all'improvviso.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Mi dilaniano senza posa, †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mi mettono alla prova, scherno su scherno,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contro di me digrignano i denti.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Riecheggiava nel mio petto * la mia preghiera</w:t>
      </w:r>
      <w:r w:rsidRPr="00114388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III (17-19.22-23.27-28)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Ti loderò, Signore, * nella grande assemblea. Alleluia.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Fino a quando, Signore, starai a guardare? †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Libera la mia vita dalla loro violenza,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dalle zanne dei leoni l'unico mio bene.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Ti loderò nella grande assemblea,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ti celebrerò in mezzo a un popolo numeroso.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Non esultino su di me i nemici bugiardi,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non strizzi l'occhio chi mi odia senza motivo.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Signore, tu hai visto, non tacere;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Dio, da me non stare lontano.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217CBE">
        <w:rPr>
          <w:rFonts w:ascii="Garamond" w:hAnsi="Garamond"/>
        </w:rPr>
        <w:t>Dèstati</w:t>
      </w:r>
      <w:proofErr w:type="spellEnd"/>
      <w:r w:rsidRPr="00217CBE">
        <w:rPr>
          <w:rFonts w:ascii="Garamond" w:hAnsi="Garamond"/>
        </w:rPr>
        <w:t xml:space="preserve">, </w:t>
      </w:r>
      <w:proofErr w:type="spellStart"/>
      <w:r w:rsidRPr="00217CBE">
        <w:rPr>
          <w:rFonts w:ascii="Garamond" w:hAnsi="Garamond"/>
        </w:rPr>
        <w:t>svègliati</w:t>
      </w:r>
      <w:proofErr w:type="spellEnd"/>
      <w:r w:rsidRPr="00217CBE">
        <w:rPr>
          <w:rFonts w:ascii="Garamond" w:hAnsi="Garamond"/>
        </w:rPr>
        <w:t xml:space="preserve"> per il mio giudizio,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per la mia causa, Signore mio Dio.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Esulti e gioisca chi ama il mio diritto, †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dica sempre: «Grande è il Signore *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lastRenderedPageBreak/>
        <w:tab/>
        <w:t>che vuole la pace del suo servo».</w:t>
      </w: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217CBE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>La mia lingua celebrerà la tua giustizia,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17CBE">
        <w:rPr>
          <w:rFonts w:ascii="Garamond" w:hAnsi="Garamond"/>
        </w:rPr>
        <w:tab/>
        <w:t>canterà la tua lode per sempre.</w:t>
      </w:r>
    </w:p>
    <w:p w:rsidR="00414036" w:rsidRPr="00285E6B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Ti loderò, Signore, * nella grande assemblea. Alleluia.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Kyrie eleison, Kyrie eleison, Kyrie eleison.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sei benedetto, Signore.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Amen.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PRIMA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Ap</w:t>
      </w:r>
      <w:proofErr w:type="spellEnd"/>
      <w:r>
        <w:rPr>
          <w:rFonts w:ascii="Garamond" w:hAnsi="Garamond"/>
          <w:b/>
          <w:color w:val="FF0000"/>
        </w:rPr>
        <w:t xml:space="preserve"> 22,1-9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 libro dell’Apocalisse di san Giovanni, apostolo.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 xml:space="preserve">L’angelo mi mostrò </w:t>
      </w:r>
      <w:r w:rsidRPr="0001625C">
        <w:rPr>
          <w:rFonts w:ascii="Garamond" w:hAnsi="Garamond"/>
        </w:rPr>
        <w:t>un fiume d'acqua viva limpida come cristallo, che scaturiva dal trono di Dio e dell'Agnello. In mezzo alla piazza della città e da una parte e dall'altra del fiume si trova un albero di vita che dà dodici raccolti e produce frutti ogni mese; le foglie dell'albero servono a guarire le nazioni.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E non vi sarà più maledizione.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Il trono di Dio e dell'Agnello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sarà in mezzo a lei e i suoi servi lo adoreranno;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vedranno la sua faccia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e porteranno il suo nome sulla fronte.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Non vi sarà più notte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e non avranno più bisogno di luce di lampada,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né di luce di sole,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perché il Signore Dio li illuminerà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e regneranno nei secoli dei secoli.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Poi mi disse: «Queste parole sono certe e veraci. Il Signore, il Dio che ispira i profeti, ha mandato il suo angelo per mostrare ai suoi servi ciò che deve accadere tra breve. Ecco, io verrò presto. Beato chi custodisce le parole profetiche di questo libro».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Sono io, Giovanni, che ho visto e udito queste cose. Udite e vedute che le ebbi, mi prostrai in adorazione ai piedi dell'angelo che me le aveva mostrate. Ma egli mi disse: «Guardati dal farlo! Io sono un servo di Dio come te e i tuoi fratelli, i profeti, e come coloro che custodiscono le parole di questo libro. È Dio che devi adorare».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ED079D">
        <w:rPr>
          <w:rFonts w:ascii="Garamond" w:hAnsi="Garamond"/>
          <w:b/>
          <w:color w:val="FF0000"/>
        </w:rPr>
        <w:t>RESPONSORIO</w:t>
      </w:r>
      <w:r w:rsidRPr="00ED079D">
        <w:rPr>
          <w:rFonts w:ascii="Garamond" w:hAnsi="Garamond"/>
          <w:b/>
          <w:color w:val="FF0000"/>
        </w:rPr>
        <w:tab/>
      </w:r>
      <w:r w:rsidRPr="00ED079D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Mi mostrò un fiume d’acqua viva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che scaturiva del trono di Dio e dall’Agnello.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 suoi servi lo adoreranno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vedranno il suo volto.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E regneranno nei secoli dei secoli.</w:t>
      </w:r>
    </w:p>
    <w:p w:rsidR="00414036" w:rsidRPr="00ED079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Alleluia.</w:t>
      </w:r>
    </w:p>
    <w:p w:rsidR="00414036" w:rsidRPr="00ED079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 sazieranno dell’abbondanza della tua casa,</w:t>
      </w:r>
    </w:p>
    <w:p w:rsidR="00414036" w:rsidRPr="00ED079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li disseterai al torrente delle tue delizie.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E regneranno nei secoli dei secoli.</w:t>
      </w:r>
    </w:p>
    <w:p w:rsidR="00414036" w:rsidRPr="00ED079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SECONDA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 Trattato su «Isacco e l’anima» di sant’Ambrogio, vescovo.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Noi nasciamo là dove rinasciamo. E sono partorite quelle anime in cui si forma l'immagine di Cristo, perciò anche quel grande disse: «Figlioletti miei, che partorisco, fino a quando si formi Cristo in voi» (</w:t>
      </w:r>
      <w:proofErr w:type="spellStart"/>
      <w:r w:rsidRPr="0001625C">
        <w:rPr>
          <w:rFonts w:ascii="Garamond" w:hAnsi="Garamond"/>
        </w:rPr>
        <w:t>Gal</w:t>
      </w:r>
      <w:proofErr w:type="spellEnd"/>
      <w:r w:rsidRPr="0001625C">
        <w:rPr>
          <w:rFonts w:ascii="Garamond" w:hAnsi="Garamond"/>
        </w:rPr>
        <w:t xml:space="preserve"> 4,19): partorisce, infatti, colui che riceve nelle sue viscere lo Spirito della salvezza e lo infonde negli altri.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lastRenderedPageBreak/>
        <w:t>Pertanto, siccome ormai Cristo era già stato effigiato in quest'anima, essa gli dice: «Mettimi a mo' di segno nel tuo cuore, a mo' di sigillo nel tuo braccio» (</w:t>
      </w:r>
      <w:proofErr w:type="spellStart"/>
      <w:r w:rsidRPr="0001625C">
        <w:rPr>
          <w:rFonts w:ascii="Garamond" w:hAnsi="Garamond"/>
        </w:rPr>
        <w:t>Ct</w:t>
      </w:r>
      <w:proofErr w:type="spellEnd"/>
      <w:r w:rsidRPr="0001625C">
        <w:rPr>
          <w:rFonts w:ascii="Garamond" w:hAnsi="Garamond"/>
        </w:rPr>
        <w:t xml:space="preserve"> 8,6). Cristo è il segno sulla fronte, è il segno nel cuore: sulla fronte, affinché sempre lo professiamo; nel cuore, perché sempre lo amiamo; il segno nel braccio, perché sempre, operiamo.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Risplenda, dunque, la sua immagine nella nostra professione di fede, risplenda nel nostro amore, risplenda nelle opere e nei fatti, in modo che, se possibile, tutto l'aspetto di Cristo si esprima in noi.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 xml:space="preserve">Sia lui la nostra testa, perché «la testa dell'uomo è Cristo» (1 </w:t>
      </w:r>
      <w:proofErr w:type="spellStart"/>
      <w:r w:rsidRPr="0001625C">
        <w:rPr>
          <w:rFonts w:ascii="Garamond" w:hAnsi="Garamond"/>
        </w:rPr>
        <w:t>Cor</w:t>
      </w:r>
      <w:proofErr w:type="spellEnd"/>
      <w:r w:rsidRPr="0001625C">
        <w:rPr>
          <w:rFonts w:ascii="Garamond" w:hAnsi="Garamond"/>
        </w:rPr>
        <w:t xml:space="preserve"> 11,3); sia lui il nostro occhio, perché per mezzo di lui possiamo vedere il Padre; sia lui la nostra voce, perché per mezzo di lui possiamo parlare al Padre; sia lui la nostra mano destra perché per mezzo suo possiamo portare al Padre il nostro sacrificio; egli è anche il nostro segno, che è distintivo di perfezione e di amore, poiché il Padre ha segnato con il suo segno il Figlio che amava, così come leggiamo: «Colui che il Padre Iddio ha segnato» (</w:t>
      </w:r>
      <w:proofErr w:type="spellStart"/>
      <w:r w:rsidRPr="0001625C">
        <w:rPr>
          <w:rFonts w:ascii="Garamond" w:hAnsi="Garamond"/>
        </w:rPr>
        <w:t>Gv</w:t>
      </w:r>
      <w:proofErr w:type="spellEnd"/>
      <w:r w:rsidRPr="0001625C">
        <w:rPr>
          <w:rFonts w:ascii="Garamond" w:hAnsi="Garamond"/>
        </w:rPr>
        <w:t xml:space="preserve"> 6,27).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L'amore nostro, dunque, è Cristo. Buono è l'amore, dal momento che Cristo si è offerto alla morte per i nostri peccati, buono è l'amore che ha rimesso i nostri peccati.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Pertanto la nostra anima indossi l'amore e un amore tale «che sia forte come la morte» (</w:t>
      </w:r>
      <w:proofErr w:type="spellStart"/>
      <w:r w:rsidRPr="0001625C">
        <w:rPr>
          <w:rFonts w:ascii="Garamond" w:hAnsi="Garamond"/>
        </w:rPr>
        <w:t>Ct</w:t>
      </w:r>
      <w:proofErr w:type="spellEnd"/>
      <w:r w:rsidRPr="0001625C">
        <w:rPr>
          <w:rFonts w:ascii="Garamond" w:hAnsi="Garamond"/>
        </w:rPr>
        <w:t xml:space="preserve"> 8,6), perché, come la morte è la fine dei peccati, così lo è l'amore, in quanto colui che ama il Signore smette di peccare perché «l'amore non pensa il male e non gode dell'iniquità, ma sopporta ogni cosa» (1 </w:t>
      </w:r>
      <w:proofErr w:type="spellStart"/>
      <w:r w:rsidRPr="0001625C">
        <w:rPr>
          <w:rFonts w:ascii="Garamond" w:hAnsi="Garamond"/>
        </w:rPr>
        <w:t>Cor</w:t>
      </w:r>
      <w:proofErr w:type="spellEnd"/>
      <w:r w:rsidRPr="0001625C">
        <w:rPr>
          <w:rFonts w:ascii="Garamond" w:hAnsi="Garamond"/>
        </w:rPr>
        <w:t xml:space="preserve"> 13,5-7). Infatti colui che non cerca q</w:t>
      </w:r>
      <w:r>
        <w:rPr>
          <w:rFonts w:ascii="Garamond" w:hAnsi="Garamond"/>
        </w:rPr>
        <w:t>uello che è suo, come può cerca</w:t>
      </w:r>
      <w:r w:rsidRPr="0001625C">
        <w:rPr>
          <w:rFonts w:ascii="Garamond" w:hAnsi="Garamond"/>
        </w:rPr>
        <w:t>re le cose altrui?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È forte anche quella morte che avviene attraverso il battesimo, grazie alla quale viene sepolto ogni peccato e viene rimessa ogni colpa. Tale era l'amore che arrecava la donna del vangelo, cui il Signore dice: «Le sono stati rimessi i suoi molti peccati, perché ha amato molto» (Lc 7,47). È forte anche la morte dei santi martiri, che distrugge la colpa precedente, e per questo è forte, perché non è inferiore a essa l'amore, perché essa si fa eguale alla passione dei martiri per cancellare la meritata punitone delle colpe commesse.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Anche «la gelosia è come l'inferno» (</w:t>
      </w:r>
      <w:proofErr w:type="spellStart"/>
      <w:r w:rsidRPr="0001625C">
        <w:rPr>
          <w:rFonts w:ascii="Garamond" w:hAnsi="Garamond"/>
        </w:rPr>
        <w:t>Ct</w:t>
      </w:r>
      <w:proofErr w:type="spellEnd"/>
      <w:r w:rsidRPr="0001625C">
        <w:rPr>
          <w:rFonts w:ascii="Garamond" w:hAnsi="Garamond"/>
        </w:rPr>
        <w:t xml:space="preserve"> 8,6), perché chi ha la gelosia di Dio per amor di Cristo non risparmia nemmeno ciò che è suo. Perciò l'amore possiede la morte e l'amore possiede la gelosia e ali di fuoco possiede l'amore. Tanto è vero che Cristo, che amava Mosè, gli apparve nel fuoco, e Geremia, che aveva dentro di sé il dono dell'amore di Dio, diceva: «E c'era un fuoco ardente nelle mie ossa e io mi sono dissolto da ogni parte e non potevo sopportare» (Gr 20,9). Buono è dunque l'amore che ha ali di fuoco ardente, che vola per il petto e il cuore dei santi e brucia tutto quello che c'è di materiale e di terreno, mentre mette alla prova tutto quello che è puro e migliora con il suo fuoco tutto quello che tocca. Questo fuoco ha mandato in terra il Signore Gesù: da allora è brillata la fede, si è accesa la devozione, si è illuminata la carità, rifulse la giustizia.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 w:rsidRPr="00114388">
        <w:rPr>
          <w:rFonts w:ascii="Garamond" w:hAnsi="Garamond"/>
          <w:b/>
          <w:color w:val="FF0000"/>
        </w:rPr>
        <w:t>LAUS ANGELORUM MAGNA</w:t>
      </w:r>
      <w:r>
        <w:rPr>
          <w:rFonts w:ascii="Garamond" w:hAnsi="Garamond"/>
          <w:i/>
          <w:color w:val="FF0000"/>
        </w:rPr>
        <w:t xml:space="preserve"> (</w:t>
      </w:r>
      <w:proofErr w:type="spellStart"/>
      <w:r>
        <w:rPr>
          <w:rFonts w:ascii="Garamond" w:hAnsi="Garamond"/>
          <w:i/>
          <w:color w:val="FF0000"/>
        </w:rPr>
        <w:t>laudabiliter</w:t>
      </w:r>
      <w:proofErr w:type="spellEnd"/>
      <w:r>
        <w:rPr>
          <w:rFonts w:ascii="Garamond" w:hAnsi="Garamond"/>
          <w:i/>
          <w:color w:val="FF0000"/>
        </w:rPr>
        <w:t>)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 a Dio nell’alto dei cieli,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pace in terra agli uomini di buona volontà.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Noi ti lodiamo, ti eleviamo un inno,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ti benediciamo, ti adoriamo, ti glorifichiamo.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Ti rendiamo grazie per la tua gloria immensa,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Signore Dio, Re del cielo.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Dio Padre onnipotente,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Gesù Cristo e Spirito Santo.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Signore Dio,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Figlio del Padre.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Agnello di Dio, che togli i peccati del mondo,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accogli la nostra supplica.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che siedi alla destra del Padre,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abbi pietà di noi.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Sii tu la nostra guida e il nostro aiuto: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Salvaci, rendici puri, conservaci nella tua pace.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Liberaci dai nemici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dalle tentazioni.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 xml:space="preserve">Perché tu solo il santo, 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tu solo il Signore, tu solo l’Altissimo, Gesù Cristo,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nella gloria di Dio Padre con lo Spirito Santo.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Ogni giorno ti benediciamo,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lodiamo il tuo nome per sempre.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Degnati oggi, Signore,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di custodirci senza peccato.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Benedetto sei tu, Signore;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mostrami il tuo volere.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Vedi la mia miseria e la mia pena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perdona tutti i miei peccati.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Dalle mie labbra fiorisca la lode,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la lode al nostro Dio.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Possa io vivere per lodarti: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mi aiutino i tuoi giudizi.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Come pecora smarrita vado errando;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cerca il tuo servo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perché non ho dimenticato i tuoi comandamenti.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Presto ci venga incontro la tua misericordia, †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perché siamo troppo infelici: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aiutaci, Dio, nostra salvezza.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Benedetto sei tu, Signore, Dio dei nostri padri, *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degno di lode e di gloria nei secoli. Amen.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Dona, Padre, ai tuoi servi di rincuorarsi nella speranza e di arrivare così alla gloria eterna, poi che il Figlio tuo, primizia dei risorti, si ridestò dalla morte, e</w:t>
      </w:r>
      <w:r w:rsidRPr="007A0690">
        <w:rPr>
          <w:rFonts w:ascii="Garamond" w:hAnsi="Garamond"/>
        </w:rPr>
        <w:t xml:space="preserve"> vive e regna con te, nell’unità dello Spirito santo, per tutti i secoli dei secoli.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414036" w:rsidRPr="00114388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Benediciamo il Signore.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Rendiamo grazie a Dio.</w:t>
      </w:r>
    </w:p>
    <w:p w:rsidR="00414036" w:rsidRDefault="00414036" w:rsidP="0041403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LODI MATTUTINE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CANTICO </w:t>
      </w:r>
      <w:r>
        <w:rPr>
          <w:rFonts w:ascii="Garamond" w:hAnsi="Garamond"/>
          <w:b/>
          <w:color w:val="FF0000"/>
        </w:rPr>
        <w:t>DI ZACCARIA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1,68-79</w:t>
      </w:r>
    </w:p>
    <w:p w:rsidR="00414036" w:rsidRPr="00AA043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«Non vi lascerò orfani, * ritornerò a voi». Alleluia, 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Benedetto il Signore Dio d'Israele,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ha visitato e redento il suo popolo,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ha suscitato per noi una salvezza potente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casa di Davide, suo servo,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come aveva promesso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bocca dei suoi santi profeti d'un tempo: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salvezza dai nostri nemici,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dalle mani di quanti ci odiano.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Così egli ha concesso misericordia ai nostri padri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si è ricordato della sua santa alleanza,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del giuramento fatto ad Abramo, nostro padre,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di concederci, liberati dalle mani dei nemici,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di servirlo senza timore, in santità e giustizia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al suo cospetto, per tutti i nostri giorni.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tu, bambino, sarai chiamato profeta dell'Altissimo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andrai innanzi al Signore a preparargli le strade,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dare al suo popolo la conoscenza della salvezza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remissione dei suoi peccati,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grazie alla bontà misericordiosa del nostro Dio,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cui verrà a visitarci dall'alto un sole che sorge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rischiarare quelli che stanno nelle tenebre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nell'ombra della morte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dirigere i nostri passi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sulla via della pace».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«Non vi lascerò orfani, * ritornerò a voi». Alleluia, 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Kyrie eleison, Kyrie eleison, Kyrie eleison.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PRIMA ORAZIONE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>
        <w:rPr>
          <w:rFonts w:ascii="Garamond" w:hAnsi="Garamond"/>
        </w:rPr>
        <w:t>Preghiamo.</w:t>
      </w:r>
      <w:r>
        <w:rPr>
          <w:rFonts w:ascii="Garamond" w:hAnsi="Garamond"/>
        </w:rPr>
        <w:tab/>
      </w:r>
      <w:r>
        <w:rPr>
          <w:rFonts w:ascii="Garamond" w:hAnsi="Garamond"/>
          <w:i/>
          <w:color w:val="FF0000"/>
        </w:rPr>
        <w:t>(pausa di preghiera silenziosa)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Da' alla tua Chiesa, o Padre, di fuggire ogni azione ingiusta e di non avere mai parte alcuna nei disegni degli iniqui, perché si affidi a te con animo puro e si senta in ogni tempo sorretta dalla tua misericordia. Per Gesù Cristo, tuo Figlio, nostro Signore e nostro Dio, che vive e regna con te, nell’unità dello Spirito santo, per tutti i secoli dei secoli.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  <w:t>Cantico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Is</w:t>
      </w:r>
      <w:proofErr w:type="spellEnd"/>
      <w:r>
        <w:rPr>
          <w:rFonts w:ascii="Garamond" w:hAnsi="Garamond"/>
          <w:b/>
          <w:color w:val="FF0000"/>
        </w:rPr>
        <w:t xml:space="preserve"> 45,15-26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Volgetevi a me e sarete salvi, * perché io sono Dio e non ce n’è un altro.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Veramente tu sei un Dio misterioso,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Dio di Israele, salvatore.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Saranno confusi e svergognati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quanti s'infuriano contro di lui;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se ne andranno con ignominia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i fabbricanti di idoli.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Israele sarà salvato dal Signore 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C0CB7">
        <w:rPr>
          <w:rFonts w:ascii="Garamond" w:hAnsi="Garamond"/>
        </w:rPr>
        <w:t>con salvezza perenne.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 xml:space="preserve">Non patirete confusione o vergogna 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per i secoli eterni.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Poiché così dice il Signore, che ha creato i cieli; </w:t>
      </w:r>
      <w:r>
        <w:rPr>
          <w:rFonts w:ascii="Garamond" w:hAnsi="Garamond"/>
        </w:rPr>
        <w:t>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egli, il Dio che ha plasmato e fatto la terra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e l'ha resa stabile;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l'ha creata non come orrida regione,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ma l'ha plasmata perché fosse abitata: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«Io sono il Signore; non ce n'è un altro. </w:t>
      </w:r>
      <w:r>
        <w:rPr>
          <w:rFonts w:ascii="Garamond" w:hAnsi="Garamond"/>
        </w:rPr>
        <w:t>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Io non ho parlato in segreto,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in un angolo oscuro della terra.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Non ho detto alla discendenza di Giacobbe: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Cercatemi in un'orrida regione!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Io sono il Signore, che parlo con giustizia,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che annunzio cose rette.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Radunatevi e venite, </w:t>
      </w:r>
      <w:r>
        <w:rPr>
          <w:rFonts w:ascii="Garamond" w:hAnsi="Garamond"/>
        </w:rPr>
        <w:t>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C0CB7">
        <w:rPr>
          <w:rFonts w:ascii="Garamond" w:hAnsi="Garamond"/>
        </w:rPr>
        <w:t xml:space="preserve">avvicinatevi tutti insieme, *  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superstiti delle nazioni!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Non hanno intelligenza 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C0CB7">
        <w:rPr>
          <w:rFonts w:ascii="Garamond" w:hAnsi="Garamond"/>
        </w:rPr>
        <w:t>quelli che portano un idolo da loro scolpito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e pregano un dio che non può salvare.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Manifestate e portate le prove,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consigliatevi pure insieme!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Chi ha fatto sentire ciò da molto tempo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e chi l'ha predetto fin da allora?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Non sono forse io, il Signore? </w:t>
      </w:r>
      <w:r>
        <w:rPr>
          <w:rFonts w:ascii="Garamond" w:hAnsi="Garamond"/>
        </w:rPr>
        <w:t>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Fuori di me non c'è altro Dio; 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lastRenderedPageBreak/>
        <w:t>fuori di me non c'è Dio giusto e salvatore.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Volgetevi a me e sarete salvi, </w:t>
      </w:r>
      <w:r>
        <w:rPr>
          <w:rFonts w:ascii="Garamond" w:hAnsi="Garamond"/>
        </w:rPr>
        <w:t>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C0CB7">
        <w:rPr>
          <w:rFonts w:ascii="Garamond" w:hAnsi="Garamond"/>
        </w:rPr>
        <w:t>paesi tutti della terra,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perché io sono Dio; non ce n'è un altro.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Lo giuro su me stesso, </w:t>
      </w:r>
      <w:r>
        <w:rPr>
          <w:rFonts w:ascii="Garamond" w:hAnsi="Garamond"/>
        </w:rPr>
        <w:t>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C0CB7">
        <w:rPr>
          <w:rFonts w:ascii="Garamond" w:hAnsi="Garamond"/>
        </w:rPr>
        <w:t>la verità esce dalla mia bocca,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 xml:space="preserve">una parola irrevocabile: 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davanti a me si piegherà ogni ginocchio,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per me giurerà ogni lingua».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Si dirà: «Solo nel Signore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si trovano vittoria e potenza! ».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Verso di lui verranno, coperti di vergogna,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quanti fremevano d'ira contro di lui.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Nel Signore saranno vittoriosi e si glorieranno.*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tutti i discendenti di Israele.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Volgetevi a me e sarete salvi, * perché io sono Dio e non ce n’è un altro.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Salmi Laudativi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Acclamate al Signore, voi tutti della terra, * servite il Signore nella gioia. Alleluia. </w:t>
      </w:r>
      <w:r>
        <w:rPr>
          <w:rFonts w:ascii="Garamond" w:hAnsi="Garamond"/>
          <w:color w:val="FF0000"/>
        </w:rPr>
        <w:t>†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99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Acclamate al Signore, voi tutti della terra, 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144"/>
        <w:rPr>
          <w:rFonts w:ascii="Garamond" w:hAnsi="Garamond"/>
        </w:rPr>
      </w:pPr>
      <w:r w:rsidRPr="00AC0CB7">
        <w:rPr>
          <w:rFonts w:ascii="Garamond" w:hAnsi="Garamond"/>
        </w:rPr>
        <w:t>servite il Signore nella gioia,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  <w:r>
        <w:rPr>
          <w:rFonts w:ascii="Garamond" w:hAnsi="Garamond"/>
          <w:color w:val="FF0000"/>
        </w:rPr>
        <w:t xml:space="preserve">† </w:t>
      </w:r>
      <w:r w:rsidRPr="00AC0CB7">
        <w:rPr>
          <w:rFonts w:ascii="Garamond" w:hAnsi="Garamond"/>
        </w:rPr>
        <w:t>presentatevi a lui con esultanza.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Riconoscete che il Signore è Dio; 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egli ci ha fatti e noi siamo suoi,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suo popolo e gregge del suo pascolo.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Varcate le sue porte con inni di grazie, 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i suoi atri con canti di lode,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lodatelo, benedite il suo nome;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poiché buono è il Signore, 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eterna la sua misericordia,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la sua fedeltà per ogni generazione.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proofErr w:type="spellStart"/>
      <w:r w:rsidRPr="00AA0645">
        <w:rPr>
          <w:rFonts w:ascii="Garamond" w:hAnsi="Garamond"/>
          <w:b/>
          <w:color w:val="FF0000"/>
        </w:rPr>
        <w:t>Sal</w:t>
      </w:r>
      <w:proofErr w:type="spellEnd"/>
      <w:r w:rsidRPr="00AA0645">
        <w:rPr>
          <w:rFonts w:ascii="Garamond" w:hAnsi="Garamond"/>
          <w:b/>
          <w:color w:val="FF0000"/>
        </w:rPr>
        <w:t xml:space="preserve"> 116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Lodate il Signore, popoli tutti,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voi tutte, nazioni, dategli gloria;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perché forte è il suo amore per noi *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e la fedeltà del Signore dura in eterno.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Acclamate al Signore, voi tutti della terra, * servite il Signore nella gioia.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diretto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50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Pietà di me, o Dio, 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426"/>
        <w:rPr>
          <w:rFonts w:ascii="Garamond" w:hAnsi="Garamond"/>
        </w:rPr>
      </w:pPr>
      <w:r w:rsidRPr="00AC0CB7">
        <w:rPr>
          <w:rFonts w:ascii="Garamond" w:hAnsi="Garamond"/>
        </w:rPr>
        <w:t>secondo la tua misericordia;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  <w:r w:rsidRPr="00AC0CB7">
        <w:rPr>
          <w:rFonts w:ascii="Garamond" w:hAnsi="Garamond"/>
        </w:rPr>
        <w:t>nel tuo grande amore</w:t>
      </w:r>
      <w:r>
        <w:rPr>
          <w:rFonts w:ascii="Garamond" w:hAnsi="Garamond"/>
        </w:rPr>
        <w:t xml:space="preserve"> </w:t>
      </w:r>
      <w:r w:rsidRPr="00AC0CB7">
        <w:rPr>
          <w:rFonts w:ascii="Garamond" w:hAnsi="Garamond"/>
        </w:rPr>
        <w:t>cancella il mio peccato.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Lavami da tutte le mie colpe,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mondami dal mio peccato.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Riconosco la mia colpa,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il mio peccato mi sta sempre dinanzi.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Contro di te, contro te solo ho peccato,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quello che è male ai tuoi occhi, io l’ho fatto;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perciò sei giusto quando parli,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retto nel tuo giudizio.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Ecco, nella colpa sono stato generato,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nel peccato mi ha concepito mia madre.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Ma tu vuoi la sincerità del cuore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nell’intimo m’insegni la sapienza.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Purificami con issopo e sarò mondato;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lavami e sarò più bianco della neve.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Fammi sentire gioia e letizia,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esulteranno le ossa che hai spezzato.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Distogli lo sguardo dai miei peccati,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cancella tutte le mie colpe.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Crea in me, o Dio, un cuore puro,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rinnova in me uno spirito saldo.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Non respingermi dalla tua presenza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non privarmi del tuo santo spirito.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Rendimi la gioia di essere salvato,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sostieni in me un animo generoso.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Insegnerò agli erranti le tue vie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i peccatori a te ritorneranno.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Liberami dal sangue, Dio, Dio mia salvezza,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la mia lingua esalterà la tua giustizia.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Signore, apri le mie labbra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la mia bocca proclami la tua lode;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poiché non gradisci il sacrificio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e, se offro olocausti,</w:t>
      </w:r>
      <w:r>
        <w:rPr>
          <w:rFonts w:ascii="Garamond" w:hAnsi="Garamond"/>
        </w:rPr>
        <w:t xml:space="preserve"> </w:t>
      </w:r>
      <w:r w:rsidRPr="00AC0CB7">
        <w:rPr>
          <w:rFonts w:ascii="Garamond" w:hAnsi="Garamond"/>
        </w:rPr>
        <w:t>non li accetti.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Uno spirito contrito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è sacrificio a Dio,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un cuore affranto e umiliato,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tu, o Dio, non disprezzi.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Nel tuo amore fa' grazia a Sion,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rialza le mura di Gerusalemme.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Allora gradirai i sacrifici prescritti,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lastRenderedPageBreak/>
        <w:t>l’olocausto e l’intera oblazione,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allora immoleranno vittime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sopra il tuo altare.</w:t>
      </w:r>
    </w:p>
    <w:p w:rsidR="00414036" w:rsidRPr="00ED079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D079D">
        <w:rPr>
          <w:rFonts w:ascii="Garamond" w:hAnsi="Garamond"/>
        </w:rPr>
        <w:t>Gloria.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SECONDA 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Volgi, o Dio, il tuo sguardo di bontà al popolo dei credenti che implora misericordia; possano sempre gloriarsi dei tuoi benefici poiché te solo riconoscono come salvatore e come padre. Per Cristo nostro Signore.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INNO 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Tu che del cielo sei l’eterna gloria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e della terra l’unica speranza,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o Verbo splendente del Padre,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o bellissimo Figlio della Vergine,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stendi la mano tua pietosa e svegliaci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dal pigro torpore del sonno;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a dire le tue lodi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snebbia le nostre menti.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La scintillante stella del mattino,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messaggera del giorno,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il buio notturno dirada,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e noi cantiamo alla tua santa luce.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Nella notte del mondo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il tuo volto ci illumini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e ci serbi illibati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fino all’ultima sera.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Gesù Signore, a te si canti gloria,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a te che regni splendido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col Padre e con lo Spirito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nella distesa dei secoli. Amen.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ACCLAMAZIONI A CRISTO SIGNORE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01625C">
        <w:rPr>
          <w:rFonts w:ascii="Garamond" w:hAnsi="Garamond"/>
          <w:i/>
        </w:rPr>
        <w:t xml:space="preserve">Al Signore della gloria, che ci ha salvato a prezzo del suo sangue, il popolo di Dio rivolga la sua acclamazione con umile riconoscenza: 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Gesù, rivelatore del Dio che salva, 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ab/>
        <w:t>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Speranza beata di chi fiducioso ti aspetta, 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ab/>
        <w:t>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Grazia del mondo, vita degli uomini, risurrezione dei morti, 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ab/>
        <w:t>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Unigenito di Dio, costituito sopra le schiere degli angeli, 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ab/>
        <w:t>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 xml:space="preserve">Tu che vivi e regni alla destra del Padre, Kyrie eleison. 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ab/>
        <w:t>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Tu che, avendo patito, sei stato riconosciuto redentore e sovrano dell'universo, Kyrie eleison.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lastRenderedPageBreak/>
        <w:tab/>
        <w:t>Kyrie eleison.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Padre nostro.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esaudisca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ORA MEDIA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Terza 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Tu che invocato ti effondi,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con il Padre e col Figlio unico Dio,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o Spirito, discendi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senza indugio nei cuori.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Gli affetti, i pensieri, la voce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cantino la tua lode;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la tua fiamma divampi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e gli uomini accenda d’amore.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Ascoltaci, Padre pietoso,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per Gesù Cristo Signore,</w:t>
      </w:r>
    </w:p>
    <w:p w:rsidR="00414036" w:rsidRPr="006D07E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che nello Spirito Santo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vive e governa nei secoli. Amen.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 Dio glorioso, altissimo sovrano,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i tempi diversi alternando,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orni di dolce chiarità il mattino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l’infocato meriggio avvampi,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placa la furia delle discordie,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spegni il funesto ardore dell’odio,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dona alle membra sanità e vigore,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agli animi dona la pace.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vive e governa nei secoli.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Perpetuo vigore degli esseri,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eterno e immutabile stai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la vicenda regoli del giorno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nell’inesausto gioco della luce,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la nostra sera irradia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del tuo vitale splendore;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premia la morte dei giusti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lastRenderedPageBreak/>
        <w:t>col giorno che non tramonta.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 xml:space="preserve">vive e governa nei secoli. 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118,25-32 IV (</w:t>
      </w:r>
      <w:proofErr w:type="spellStart"/>
      <w:r>
        <w:rPr>
          <w:rFonts w:ascii="Garamond" w:hAnsi="Garamond"/>
          <w:b/>
          <w:color w:val="FF0000"/>
        </w:rPr>
        <w:t>Dalet</w:t>
      </w:r>
      <w:proofErr w:type="spellEnd"/>
      <w:r>
        <w:rPr>
          <w:rFonts w:ascii="Garamond" w:hAnsi="Garamond"/>
          <w:b/>
          <w:color w:val="FF0000"/>
        </w:rPr>
        <w:t>)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Io corro per la via dei tuoi comandi, * e tu mi allarghi il cuore.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Io sono prostrato nella polvere;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dammi vita secondo la tua parola.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Ti ho manifestato le mie vie e mi hai risposto;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insegnami i tuoi voleri.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Fammi conoscere la via dei tuoi precetti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mediterò i tuoi prodigi.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Io piango nella tristezza;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sollevami secondo la tua promessa.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Tieni lontana da me la via della menzogna,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fammi dono della tua legge.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Ho scelto la via della giustizia,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mi sono proposto i tuoi giudizi.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Ho aderito ai tuoi insegnamenti, Signore,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che io non resti confuso.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Corro per la via dei tuoi comandamenti,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perché hai dilatato il mio cuore.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Io corro per la via dei tuoi comandi, * e tu mi allarghi il cuore. 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25</w:t>
      </w:r>
    </w:p>
    <w:p w:rsidR="00414036" w:rsidRPr="00607E5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10"/>
          <w:szCs w:val="10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Confido nel Signore, non potrò vacillare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Signore, fammi giustizia: †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144"/>
        <w:rPr>
          <w:rFonts w:ascii="Garamond" w:hAnsi="Garamond"/>
        </w:rPr>
      </w:pPr>
      <w:r w:rsidRPr="00AC0CB7">
        <w:rPr>
          <w:rFonts w:ascii="Garamond" w:hAnsi="Garamond"/>
        </w:rPr>
        <w:t>nell’integrità ho camminato,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  <w:r w:rsidRPr="00AC0CB7">
        <w:rPr>
          <w:rFonts w:ascii="Garamond" w:hAnsi="Garamond"/>
        </w:rPr>
        <w:t>confido nel Signore, non potrò vacillare.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Scrutami, Signore, e mettimi alla prova,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raffinami al fuoco il cuore e la mente.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La tua bontà è davanti ai miei occhi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nella tua verità dirigo i miei passi.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Non siedo con uomini falsi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non frequento i simulatori.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Odio l’alleanza dei malvagi,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 xml:space="preserve">non mi associo con gli empi. 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Lavo nell’innocenza le mie mani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giro attorno al tuo altare, Signore,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per far risuonare voci di lode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per narrare tutte le tue meraviglie.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Signore, amo la casa dove dimori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il luogo dove abita la tua gloria.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Non travolgermi insieme ai peccatori,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con gli uomini di sangue</w:t>
      </w:r>
      <w:r>
        <w:rPr>
          <w:rFonts w:ascii="Garamond" w:hAnsi="Garamond"/>
        </w:rPr>
        <w:t xml:space="preserve"> </w:t>
      </w:r>
      <w:r w:rsidRPr="00AC0CB7">
        <w:rPr>
          <w:rFonts w:ascii="Garamond" w:hAnsi="Garamond"/>
        </w:rPr>
        <w:t>non perder la mia vita,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perché nelle loro mani è la perfidia,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la loro destra è piena di regali.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Integro è invece il mio cammino; *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riscattami e abbi misericordia.</w:t>
      </w: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C0CB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Il mio piede sta su terra piana;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nelle assemblee benedirò il Signore.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Confido nel Signore, non potrò vacillare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Salmo 27,1-3.6-9</w:t>
      </w:r>
    </w:p>
    <w:p w:rsidR="00414036" w:rsidRPr="00607E57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mi ha fatto rifiorire, ed esalta il mio cuore; * con il mio canto gli rendo grazie.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A te grido, Signore;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non restare in silenzio, mio Dio,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perché, se tu non mi parli,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io sono come chi scende nella fossa.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Ascolta la voce della mia supplica,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426"/>
        <w:rPr>
          <w:rFonts w:ascii="Garamond" w:hAnsi="Garamond"/>
        </w:rPr>
      </w:pPr>
      <w:r w:rsidRPr="00FB7C01">
        <w:rPr>
          <w:rFonts w:ascii="Garamond" w:hAnsi="Garamond"/>
        </w:rPr>
        <w:t>quando ti grido aiuto,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  <w:r w:rsidRPr="00FB7C01">
        <w:rPr>
          <w:rFonts w:ascii="Garamond" w:hAnsi="Garamond"/>
        </w:rPr>
        <w:t>quando alzo le mie mani</w:t>
      </w:r>
      <w:r>
        <w:rPr>
          <w:rFonts w:ascii="Garamond" w:hAnsi="Garamond"/>
        </w:rPr>
        <w:t xml:space="preserve"> </w:t>
      </w:r>
      <w:r w:rsidRPr="00FB7C01">
        <w:rPr>
          <w:rFonts w:ascii="Garamond" w:hAnsi="Garamond"/>
        </w:rPr>
        <w:t>verso il tuo santo tempio.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Non travolgermi con gli empi,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con quelli che operano il male.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Parlano di pace al loro prossimo,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ma hanno la malizia nel cuore.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Sia benedetto il Signore,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che ha dato ascolto alla voce</w:t>
      </w:r>
      <w:r>
        <w:rPr>
          <w:rFonts w:ascii="Garamond" w:hAnsi="Garamond"/>
        </w:rPr>
        <w:t xml:space="preserve"> </w:t>
      </w:r>
      <w:r w:rsidRPr="00FB7C01">
        <w:rPr>
          <w:rFonts w:ascii="Garamond" w:hAnsi="Garamond"/>
        </w:rPr>
        <w:t>della mia preghiera;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il Signore è la mia forza e il mio scudo,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ho posto in lui la mia fiducia;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mi ha dato aiuto</w:t>
      </w:r>
      <w:r>
        <w:rPr>
          <w:rFonts w:ascii="Garamond" w:hAnsi="Garamond"/>
        </w:rPr>
        <w:t xml:space="preserve"> </w:t>
      </w:r>
      <w:r w:rsidRPr="00FB7C01">
        <w:rPr>
          <w:rFonts w:ascii="Garamond" w:hAnsi="Garamond"/>
        </w:rPr>
        <w:t>ed esulta il mio cuore,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con il mio canto gli rendo grazie.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Il Signore è la forza del suo popolo,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rifugio di salvezza del suo consacrato.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Salva il tuo popolo</w:t>
      </w:r>
      <w:r>
        <w:rPr>
          <w:rFonts w:ascii="Garamond" w:hAnsi="Garamond"/>
        </w:rPr>
        <w:t xml:space="preserve"> </w:t>
      </w:r>
      <w:r w:rsidRPr="00FB7C01">
        <w:rPr>
          <w:rFonts w:ascii="Garamond" w:hAnsi="Garamond"/>
        </w:rPr>
        <w:t>e la tua eredità benedici,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guidali e sostienili per sempre.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mi ha fatto rifiorire, ed esalta il mio cuore; * con il mio canto gli rendo grazie. 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Alle altre Ore salmodia complementare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Terza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Rm</w:t>
      </w:r>
      <w:proofErr w:type="spellEnd"/>
      <w:r>
        <w:rPr>
          <w:rFonts w:ascii="Garamond" w:hAnsi="Garamond"/>
          <w:b/>
          <w:color w:val="FF0000"/>
        </w:rPr>
        <w:t xml:space="preserve"> 10,9-10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Se confesserai con la tua bocca che Gesù è il Signore, e crederai con il tuo cuore che Dio lo ha risuscitato dai morti, sarai salvo. Con il cuore infatti si crede per ottenere la giustizia e con la bocca si fa la professione di fede per avere la salvezza.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Gesù è risorto come aveva detto.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Gesù è risorto come aveva detto.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Venite a vedere il luogo dove era deposto.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864DD">
        <w:rPr>
          <w:rFonts w:ascii="Garamond" w:hAnsi="Garamond"/>
        </w:rPr>
        <w:t>Gloria al Padre e al Figlio e allo Spirito santo.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Gesù è risorto come aveva detto.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 xml:space="preserve">Da' alla tua Chiesa, o Padre, di fuggire ogni azione ingiusta e di non avere mai parte alcuna nei disegni degli iniqui, perché si affidi a te con animo puro e si senta in ogni tempo sorretta dalla tua misericordia. Per </w:t>
      </w:r>
      <w:r>
        <w:rPr>
          <w:rFonts w:ascii="Garamond" w:hAnsi="Garamond"/>
        </w:rPr>
        <w:t>Cristo nostro Signore</w:t>
      </w:r>
      <w:r w:rsidRPr="0001625C">
        <w:rPr>
          <w:rFonts w:ascii="Garamond" w:hAnsi="Garamond"/>
        </w:rPr>
        <w:t>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 xml:space="preserve">2 </w:t>
      </w:r>
      <w:proofErr w:type="spellStart"/>
      <w:r>
        <w:rPr>
          <w:rFonts w:ascii="Garamond" w:hAnsi="Garamond"/>
          <w:b/>
          <w:color w:val="FF0000"/>
        </w:rPr>
        <w:t>Cor</w:t>
      </w:r>
      <w:proofErr w:type="spellEnd"/>
      <w:r>
        <w:rPr>
          <w:rFonts w:ascii="Garamond" w:hAnsi="Garamond"/>
          <w:b/>
          <w:color w:val="FF0000"/>
        </w:rPr>
        <w:t xml:space="preserve"> 5,15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Fratelli, Cristo è morto per tutti, perché quelli che vivono non vivano più per se stessi, ma per colui che è morto e risuscitato per loro.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«Mi è stato dato ogni potere» - dice il Signore -.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«Mi è stato dato ogni potere» - dice il Signore -.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«In cielo e sulla terra».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864DD">
        <w:rPr>
          <w:rFonts w:ascii="Garamond" w:hAnsi="Garamond"/>
        </w:rPr>
        <w:t>Gloria al Padre e al Figlio e allo Spirito santo.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«Mi è stato dato ogni potere» - dice il Signore -.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Volgi, o Dio, il tuo sguardo di bontà al popolo dei credenti che implora misericordia; possano sempre gloriarsi dei tuoi benefici poiché te solo riconoscono come salvatore e come padre. Per Cristo nostro Signore.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Gal</w:t>
      </w:r>
      <w:proofErr w:type="spellEnd"/>
      <w:r>
        <w:rPr>
          <w:rFonts w:ascii="Garamond" w:hAnsi="Garamond"/>
          <w:b/>
          <w:color w:val="FF0000"/>
        </w:rPr>
        <w:t xml:space="preserve"> 3,27-28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Fratelli, quanti siete stati battezzati in Cristo, vi siete rivestiti di Cristo. Non c'è più giudeo né greco; non c'è più schiavo né libero; non c'è più uomo né donna, poiché tutti voi siete uno in Cristo Gesù.</w:t>
      </w:r>
    </w:p>
    <w:p w:rsidR="00414036" w:rsidRPr="00AC469F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Dice il Signore: «Io sono con voi».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Dice il Signore: «Io sono con voi».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«Sino alla fine del mondo».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864DD">
        <w:rPr>
          <w:rFonts w:ascii="Garamond" w:hAnsi="Garamond"/>
        </w:rPr>
        <w:t>Gloria al Padre e al Figlio e allo Spirito santo.</w:t>
      </w:r>
    </w:p>
    <w:p w:rsidR="00414036" w:rsidRPr="00E864DD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Dice il Signore: «Io sono con voi».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 xml:space="preserve">Da' alla tua Chiesa, o Padre, di fuggire ogni azione ingiusta e di non avere mai parte alcuna nei disegni degli iniqui, perché si affidi a te con animo puro e si senta in ogni tempo sorretta dalla tua misericordia. Per </w:t>
      </w:r>
      <w:r>
        <w:rPr>
          <w:rFonts w:ascii="Garamond" w:hAnsi="Garamond"/>
        </w:rPr>
        <w:t>Cristo nostro Signore</w:t>
      </w:r>
      <w:r w:rsidRPr="0001625C">
        <w:rPr>
          <w:rFonts w:ascii="Garamond" w:hAnsi="Garamond"/>
        </w:rPr>
        <w:t>.</w:t>
      </w:r>
    </w:p>
    <w:p w:rsidR="00414036" w:rsidRPr="00806179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414036" w:rsidRPr="00806179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oppure:</w:t>
      </w:r>
    </w:p>
    <w:p w:rsidR="00414036" w:rsidRPr="00806179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Volgi, o Dio, il tuo sguardo di bontà al popolo dei credenti che implora misericordia; possano sempre gloriarsi dei tuoi benefici poiché te solo riconoscono come salvatore e come padre. Per Cristo nostro Signore.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414036" w:rsidRDefault="00414036" w:rsidP="0041403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VESPRI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sia con voi.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con il tuo spirito.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ascolta la nostra preghiera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il nostro grido giunga fino a te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RITO DELLA LUCE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Risplenderà in quel vespero la luce,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chiarore senza tramonto.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B7C01">
        <w:rPr>
          <w:rFonts w:ascii="Garamond" w:hAnsi="Garamond"/>
        </w:rPr>
        <w:t>Non ci sarà mattino né sera: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sarà un unico giorno.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Unico re dominerà il Signore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su tutta la terra.</w:t>
      </w:r>
      <w:r w:rsidRPr="00FB7C01">
        <w:rPr>
          <w:rFonts w:ascii="Garamond" w:hAnsi="Garamond"/>
        </w:rPr>
        <w:tab/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Non ci sarà mattino né sera: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sarà un unico giorno.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Risplenderà in quel vespero la luce,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chiarore senza tramonto.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Non ci sarà mattino né sera: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sarà un unico giorno.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</w:p>
    <w:p w:rsidR="00414036" w:rsidRPr="00AA0FE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FE6">
        <w:rPr>
          <w:rFonts w:ascii="Garamond" w:hAnsi="Garamond"/>
          <w:b/>
          <w:color w:val="FF0000"/>
        </w:rPr>
        <w:t>INNO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Mesto si muore il giorno,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già la notte discende: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a te, Signore, che domini il tempo,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devoto sale nel vespero il canto.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Nella tua vigna, o Cristo,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ha faticato il servo: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ora non puoi negargli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la mercede promessa.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Tu che mi hai dato il vigore,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mi doni anche il riposo;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 xml:space="preserve">da te, che sei fedele, 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il premio aspetto nell’ultima sera.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Si canti eterna gloria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a Gesù Cristo Signore,</w:t>
      </w:r>
    </w:p>
    <w:p w:rsidR="00414036" w:rsidRPr="007A069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al Padre e allo Spirito,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A0690">
        <w:rPr>
          <w:rFonts w:ascii="Garamond" w:hAnsi="Garamond"/>
        </w:rPr>
        <w:t>unico Dio nei secoli. Amen.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40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>
        <w:rPr>
          <w:rFonts w:ascii="Garamond" w:hAnsi="Garamond"/>
          <w:b/>
          <w:color w:val="FF0000"/>
        </w:rPr>
        <w:t xml:space="preserve"> 1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Risanami, Signore, * contro di te ho peccato.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Beato l’uomo che ha cura del debole,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nel giorno della sventura il Signore lo libera.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Veglierà su di lui il Signore, †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lo farà vivere beato sulla terra,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lastRenderedPageBreak/>
        <w:t>non lo abbandonerà alle brame dei nemici.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Il Signore lo sosterrà sul letto del dolore;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gli darai sollievo nella sua malattia.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Io ho detto: «Pietà di me, Signore;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risanami, contro di te ho peccato».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I nemici mi augurano il male: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«Quando morirà e perirà il suo nome?».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Chi viene a visitarmi dice il falso, †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il suo cuore accumula malizia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e uscito fuori sparla.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Contro di me sussurrano insieme i miei nemici,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contro di me pensano il male: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«Un morbo maligno su di lui si è abbattuto,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da dove si è steso non potrà rialzarsi».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Anche l’amico in cui confidavo, †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anche lui, che mangiava il mio pane,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alza contro di me il suo calcagno.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Ma tu, Signore, abbi pietà e sollevami,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che io li possa ripagare.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Da questo saprò che tu mi ami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se non trionfa su di me il mio nemico;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per la mia integrità tu mi sostieni,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mi fai stare alla tua presenza per sempre.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Sia benedetto il Signore, Dio d’Israele,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da sempre e per sempre. Amen, amen.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>
        <w:rPr>
          <w:rFonts w:ascii="Garamond" w:hAnsi="Garamond"/>
          <w:b/>
          <w:color w:val="FF0000"/>
        </w:rPr>
        <w:t xml:space="preserve"> 1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Risanami, Signore, * contro di te ho peccato.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45</w:t>
      </w:r>
    </w:p>
    <w:p w:rsidR="00414036" w:rsidRPr="00205E5F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 2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degli eserciti è con noi, * nostro rifugio è il Dio di Giacobbe.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Dio è per noi rifugio e forza,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aiuto sempre vicino nelle angosce.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Perciò non temiamo se trema la terra,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se crollano i monti nel fondo del mare.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Fremano, si gonfino le sue acque,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tremino i monti per i suoi flutti.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Un fiume e i suoi ruscelli rallegrano la città di Dio,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la santa dimora dell’Altissimo.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Dio sta in essa: non potrà vacillare;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la soccorrerà Dio, prima del mattino.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lastRenderedPageBreak/>
        <w:t>Fremettero le genti, i regni si scossero;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egli tuonò, si sgretolò la terra.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Il Signore degli eserciti è con noi,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nostro rifugio è il Dio di Giacobbe.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Venite, vedete le opere del Signore,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egli ha fatto portenti sulla terra.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Farà cessare le guerre sino ai confini della terra, †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romperà gli archi e spezzerà le lance,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brucerà con il fuoco gli scudi.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Fermatevi e sappiate che io sono Dio, *</w:t>
      </w: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eccelso tra le genti, eccelso sulla terra.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FB7C01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B7C01">
        <w:rPr>
          <w:rFonts w:ascii="Garamond" w:hAnsi="Garamond"/>
        </w:rPr>
        <w:t>Il Signore degli eserciti è con noi,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B7C01">
        <w:rPr>
          <w:rFonts w:ascii="Garamond" w:hAnsi="Garamond"/>
        </w:rPr>
        <w:t>nostro rifugio è il Dio di Giacobbe.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 2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degli eserciti è con noi, * nostro rifugio è il Dio di Giacobbe.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PRIMA 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Volgi, o Dio, il tuo sguardo di bontà al popolo dei credenti che implora misericordia; possano sempre gloriarsi dei tuoi benefici poiché te solo riconoscono come salvatore e come padre. Per Gesù Cristo, tuo Figlio nostro Signore e nostro Dio, che vive e regna con te, nell'unità dello Spirito santo, per tutti i secoli dei secoli.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DELLA BEATA VERGINE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1,46-55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Nessuno ha un amore più grande di questo: * dare la vita per i propri amici.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L'anima mia magnifica il Signore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il mio spirito esulta in Dio, mio salvatore,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ha guardato l'umiltà della sua serva.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D'ora in poi tutte le generazioni mi chiameranno beata.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Grandi cose ha fatto in me l'Onnipotente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Santo è il suo nome: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di generazione in generazione la sua misericordia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si stende su quelli che lo temono.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spiegato la potenza del suo braccio,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disperso i superbi nei pensieri del loro cuore;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rovesciato i potenti dai troni,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innalzato gli umili;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ricolmato di beni gli affamati,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rimandato i ricchi a mani vuote.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soccorso Israele, suo servo,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lastRenderedPageBreak/>
        <w:tab/>
        <w:t>ricordandosi della sua misericordia,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come aveva promesso ai nostri padri,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ad Abramo e alla sua discendenza, per sempre.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L’anima mia * 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magnifica il Signore.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Nessuno ha un amore più grande di questo: * dare la vita per i propri amici.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Kyrie eleison, Kyrie eleison, Kyrie eleison.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SECONDA 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Da' alla tua Chiesa, o Padre, di fuggire ogni azione ingiusta e di non avere mai parte alcuna nei disegni degli iniqui, perché si affidi a te con animo puro e si senta in ogni tempo sorretta dalla tua misericordia. Per Cristo nostro Signore.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COMMEMORAZIONE DEL BATTESIMO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Cristo è la pietra, che sprizza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acqua copiosa e fresca.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01625C">
        <w:rPr>
          <w:rFonts w:ascii="Garamond" w:hAnsi="Garamond"/>
        </w:rPr>
        <w:t>È la sola sorgente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01625C">
        <w:rPr>
          <w:rFonts w:ascii="Garamond" w:hAnsi="Garamond"/>
        </w:rPr>
        <w:t>della vita di tutti. Alleluia.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Cristo è il fiume perenne,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che allieta la casa di Dio.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01625C">
        <w:rPr>
          <w:rFonts w:ascii="Garamond" w:hAnsi="Garamond"/>
        </w:rPr>
        <w:t>È la sola sorgente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01625C">
        <w:rPr>
          <w:rFonts w:ascii="Garamond" w:hAnsi="Garamond"/>
        </w:rPr>
        <w:t>della vita di tutti.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Dio, che vinci ogni giorno la morte e rinnovi i popoli con l'effusione ineffabile dello Spirito, concedi alla Chiesa di crescere nella carità, perché dimostri a tutti di essere veramente l'umanità conforme al tuo disegno eterno. Per Cristo nostro Signore.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INTERCESSIONI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Glorifichiamo Cristo, via, verità e vita, e rivolgiamo a lui la nostra fervida preghiera: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01625C">
        <w:rPr>
          <w:rFonts w:ascii="Garamond" w:hAnsi="Garamond"/>
          <w:i/>
        </w:rPr>
        <w:t>Figlio del Dio vivo, benedici il tuo popolo.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Ti preghiamo per i pastori della santa Chiesa:</w:t>
      </w:r>
    </w:p>
    <w:p w:rsidR="00414036" w:rsidRPr="0001625C" w:rsidRDefault="00414036" w:rsidP="00414036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01625C">
        <w:rPr>
          <w:rFonts w:ascii="Garamond" w:hAnsi="Garamond"/>
        </w:rPr>
        <w:t>fa' che spezzando il pane della vita crescano nella tua  carità.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Ti preghiamo per il popolo cristiano:</w:t>
      </w:r>
    </w:p>
    <w:p w:rsidR="00414036" w:rsidRPr="0001625C" w:rsidRDefault="00414036" w:rsidP="00414036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01625C">
        <w:rPr>
          <w:rFonts w:ascii="Garamond" w:hAnsi="Garamond"/>
        </w:rPr>
        <w:t>fa' che viva in modo coerente la sua vocazione e conservi l'unità del vincolo della pace.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Ti preghiamo per i legislatori e i governanti:</w:t>
      </w:r>
    </w:p>
    <w:p w:rsidR="00414036" w:rsidRPr="0001625C" w:rsidRDefault="00414036" w:rsidP="00414036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01625C">
        <w:rPr>
          <w:rFonts w:ascii="Garamond" w:hAnsi="Garamond"/>
        </w:rPr>
        <w:t>fa' che promuovano la giustizia e la fraternità di tutti gli uomini.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Ti preghiamo per gli oppressi, i poveri, i sofferenti:</w:t>
      </w:r>
    </w:p>
    <w:p w:rsidR="00414036" w:rsidRPr="0001625C" w:rsidRDefault="00414036" w:rsidP="00414036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01625C">
        <w:rPr>
          <w:rFonts w:ascii="Garamond" w:hAnsi="Garamond"/>
        </w:rPr>
        <w:t>dona loro pietosamente conforto e liberali da ogni  sventura.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Ti preghiamo per i nostri fratelli defunti:</w:t>
      </w:r>
    </w:p>
    <w:p w:rsidR="00414036" w:rsidRPr="0001625C" w:rsidRDefault="00414036" w:rsidP="00414036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01625C">
        <w:rPr>
          <w:rFonts w:ascii="Garamond" w:hAnsi="Garamond"/>
        </w:rPr>
        <w:t>fa' che siano felici nella comunione dei tuoi santi.</w:t>
      </w:r>
    </w:p>
    <w:p w:rsidR="00414036" w:rsidRPr="0001625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01625C">
        <w:rPr>
          <w:rFonts w:ascii="Garamond" w:hAnsi="Garamond"/>
        </w:rPr>
        <w:t>Gioiosi della nuova speranza, alla quale siamo stati chiamati, serenamente diciamo: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Padre nostro.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AA043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CONCLUSIONE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custodisca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946F0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:rsidR="00414036" w:rsidRDefault="00414036" w:rsidP="0041403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COMPIETA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Convertici, Dio, nostra salvezza.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placa il tuo sdegno verso di noi.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Divina luce, Cristo,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stella che splendi sulla nostra sera,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ai servi che ti invocano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dona l’eterna vita.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Noi ti preghiamo e al sonno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ci abbandoniamo sereni: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se tu pietoso vigili,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senza affanno è il riposo.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Torbido sogno non ci inquieta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né ci inganna il Nemico,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se tu nella notte difendi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i cuori incontaminati.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Guardaci dal tuo trono,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sventa ogni perfida insidia,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proteggi i poveri che hai redento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 prezzo del tuo sangue.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 tua immagine ci hai creati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nel corpo e nello spirito: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nella tenebra orrenda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veglia sull’opera tua.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Al Padre eleviamo la lode,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all’unico suo Figlio,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allo Spirito Santo,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ora e per sempre. Amen.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87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Tutto il giorno a te grido, Signore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Signore, Dio della mia salvezza,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davanti a te grido giorno e notte.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Giunga fino a te la mia preghiera,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tendi l'orecchio al mio lamento.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Io sono colmo di sventure,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la mia vita è vicina alla tomba.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Sono annoverato tra quelli che scendono nella fossa,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lastRenderedPageBreak/>
        <w:tab/>
        <w:t>sono come un uomo ormai privo di forza.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È tra i morti il mio giaciglio,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sono come gli uccisi stesi nel sepolcro,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dei quali tu non conservi il ricordo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e che la tua mano ha abbandonato.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Mi hai gettato nella fossa profonda,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nelle tenebre e nell'ombra di morte.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Pesa su di me il tuo sdegno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e con tutti i tuoi flutti mi sommergi.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Hai allontanato da me i miei compagni,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mi hai reso per loro un orrore.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Sono prigioniero senza scampo;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si consumano i miei occhi nel patire.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Tutto il giorno ti chiamo, Signore,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verso di te protendo le mie mani.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Compi forse prodigi per i morti?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O sorgono le ombre a darti lode?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Si celebra forse la tua bontà nel sepolcro,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la tua fedeltà negli inferi?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Nelle tenebre si conoscono forse i tuoi prodigi,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la tua giustizia nel paese dell'oblio?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Ma io a te, Signore, grido aiuto,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e al mattino giunge a te la mia preghiera.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Perché, Signore, mi respingi,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perché mi nascondi il tuo volto?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Sono infelice e morente dall'infanzia,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sono sfinito, oppresso dai tuoi terrori.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Sopra di me è passata la tua ira,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i tuoi spaventi mi hanno annientato,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mi circondano come acqua tutto il giorno, *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tutti insieme mi avvolgono.</w:t>
      </w:r>
    </w:p>
    <w:p w:rsidR="00414036" w:rsidRPr="00C62ED3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Hai allontanato da me amici e conoscenti, *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mi sono compagne solo le tenebre.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Tutto il giorno a te grido, Signore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Ger</w:t>
      </w:r>
      <w:proofErr w:type="spellEnd"/>
      <w:r>
        <w:rPr>
          <w:rFonts w:ascii="Garamond" w:hAnsi="Garamond"/>
          <w:b/>
          <w:color w:val="FF0000"/>
        </w:rPr>
        <w:t xml:space="preserve"> 14,9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Tu sei  in mezzo a noi, Signore, e noi siamo chiamati con il tuo nome: non abbandonarci, Signore Dio nostro.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Pietà di me, o Dio.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Pietà di me, o Dio, * in te mi rifugio.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Mi riparo all’ombra delle tue ali.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In te mi rifugio.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 al Padre e al Figlio e allo Spirito santo.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Pietà di me, o Dio, * in te mi rifugio.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DI SIMEONE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>Lc 2,19-32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Simeone era stato preannunziato dallo Spirito Santo * che non avrebbe visto la morte senza prima aver veduto il Messia del Signore</w:t>
      </w:r>
      <w:r w:rsidRPr="001D337C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Ora lascia, o Signore, che il tuo servo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vada in pace secondo la tua parola;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i miei occhi han visto la tua salvezza,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preparata da te davanti a tutti i popoli,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luce per illuminare le genti *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gloria del tuo popolo Israele.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Simeone era stato preannunziato dallo Spirito Santo * che non avrebbe visto la morte senza prima aver veduto il Messia del Signore</w:t>
      </w:r>
      <w:r w:rsidRPr="001D337C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Donaci, o Padre, di essere uniti nella fede alla morte e alla sepoltura del Figlio tuo, per risorgere alla vita nuova con lui, che vive e regna nei secoli dei secoli.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 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ANTIFONA ALLA B.V. MARIA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Regina dei cieli, rallegrati, alleluia: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Cristo, che hai portato nel grembo, alleluia,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è risorto, come aveva promesso, alleluia.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Prega il Signore per noi, alleluia.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D337C">
        <w:rPr>
          <w:rFonts w:ascii="Garamond" w:hAnsi="Garamond"/>
          <w:color w:val="FF0000"/>
        </w:rPr>
        <w:t xml:space="preserve">Prima della conclusione si può lodevolmente </w:t>
      </w:r>
      <w:r>
        <w:rPr>
          <w:rFonts w:ascii="Garamond" w:hAnsi="Garamond"/>
          <w:color w:val="FF0000"/>
        </w:rPr>
        <w:t>inserire</w:t>
      </w:r>
      <w:r w:rsidRPr="001D337C">
        <w:rPr>
          <w:rFonts w:ascii="Garamond" w:hAnsi="Garamond"/>
          <w:color w:val="FF0000"/>
        </w:rPr>
        <w:t xml:space="preserve"> un breve esame di coscienza.</w:t>
      </w:r>
    </w:p>
    <w:p w:rsidR="00414036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414036" w:rsidRPr="001D337C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Dormiamo in pace.</w:t>
      </w:r>
    </w:p>
    <w:p w:rsidR="00414036" w:rsidRPr="00AA0645" w:rsidRDefault="00414036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Vigiliamo in Cristo.</w:t>
      </w:r>
    </w:p>
    <w:p w:rsidR="008A2F88" w:rsidRPr="008A2F88" w:rsidRDefault="008A2F88" w:rsidP="0041403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</w:rPr>
      </w:pPr>
      <w:bookmarkStart w:id="0" w:name="_GoBack"/>
      <w:bookmarkEnd w:id="0"/>
    </w:p>
    <w:sectPr w:rsidR="008A2F88" w:rsidRPr="008A2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44EC"/>
    <w:multiLevelType w:val="hybridMultilevel"/>
    <w:tmpl w:val="C01A177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8"/>
    <w:rsid w:val="00005704"/>
    <w:rsid w:val="000407AD"/>
    <w:rsid w:val="000608E9"/>
    <w:rsid w:val="00062D2F"/>
    <w:rsid w:val="000B065E"/>
    <w:rsid w:val="000C2AA3"/>
    <w:rsid w:val="000E2C74"/>
    <w:rsid w:val="000E431E"/>
    <w:rsid w:val="000F0A80"/>
    <w:rsid w:val="00101E7E"/>
    <w:rsid w:val="00102AC0"/>
    <w:rsid w:val="00114C1A"/>
    <w:rsid w:val="00117050"/>
    <w:rsid w:val="00151040"/>
    <w:rsid w:val="00175635"/>
    <w:rsid w:val="001917BD"/>
    <w:rsid w:val="001929F9"/>
    <w:rsid w:val="001A7E32"/>
    <w:rsid w:val="001B77F2"/>
    <w:rsid w:val="001E2C45"/>
    <w:rsid w:val="002070A2"/>
    <w:rsid w:val="00222AC2"/>
    <w:rsid w:val="00230E79"/>
    <w:rsid w:val="002512D8"/>
    <w:rsid w:val="00253EB6"/>
    <w:rsid w:val="002555A1"/>
    <w:rsid w:val="002B6B9A"/>
    <w:rsid w:val="002B7663"/>
    <w:rsid w:val="00312767"/>
    <w:rsid w:val="003139A5"/>
    <w:rsid w:val="00343520"/>
    <w:rsid w:val="0034763C"/>
    <w:rsid w:val="0039669E"/>
    <w:rsid w:val="003B10A4"/>
    <w:rsid w:val="003B4FDC"/>
    <w:rsid w:val="003D2867"/>
    <w:rsid w:val="003D3F7A"/>
    <w:rsid w:val="003D51D2"/>
    <w:rsid w:val="003E158F"/>
    <w:rsid w:val="0040647D"/>
    <w:rsid w:val="00414036"/>
    <w:rsid w:val="004166F8"/>
    <w:rsid w:val="004353C2"/>
    <w:rsid w:val="00454D55"/>
    <w:rsid w:val="00497CFD"/>
    <w:rsid w:val="004E23D9"/>
    <w:rsid w:val="0052487E"/>
    <w:rsid w:val="00545296"/>
    <w:rsid w:val="00564029"/>
    <w:rsid w:val="00593239"/>
    <w:rsid w:val="005A1D54"/>
    <w:rsid w:val="005A27A0"/>
    <w:rsid w:val="005A74E7"/>
    <w:rsid w:val="005B15FB"/>
    <w:rsid w:val="005B3940"/>
    <w:rsid w:val="005E6F67"/>
    <w:rsid w:val="005F47FF"/>
    <w:rsid w:val="00613551"/>
    <w:rsid w:val="00620A14"/>
    <w:rsid w:val="006777A3"/>
    <w:rsid w:val="006C1D4A"/>
    <w:rsid w:val="006D231E"/>
    <w:rsid w:val="006E677F"/>
    <w:rsid w:val="00712E10"/>
    <w:rsid w:val="00715351"/>
    <w:rsid w:val="00716476"/>
    <w:rsid w:val="00742D24"/>
    <w:rsid w:val="007734E2"/>
    <w:rsid w:val="007D1DB1"/>
    <w:rsid w:val="007F1717"/>
    <w:rsid w:val="00840BB8"/>
    <w:rsid w:val="00843E30"/>
    <w:rsid w:val="00856E31"/>
    <w:rsid w:val="00867FA0"/>
    <w:rsid w:val="008A0A56"/>
    <w:rsid w:val="008A2F88"/>
    <w:rsid w:val="008B5AB8"/>
    <w:rsid w:val="00922894"/>
    <w:rsid w:val="0092776B"/>
    <w:rsid w:val="009C204E"/>
    <w:rsid w:val="009E0E61"/>
    <w:rsid w:val="00A52779"/>
    <w:rsid w:val="00A60627"/>
    <w:rsid w:val="00A642F2"/>
    <w:rsid w:val="00A94EE1"/>
    <w:rsid w:val="00AC60F8"/>
    <w:rsid w:val="00AD3E11"/>
    <w:rsid w:val="00AF2326"/>
    <w:rsid w:val="00B102A2"/>
    <w:rsid w:val="00B1159C"/>
    <w:rsid w:val="00B1418D"/>
    <w:rsid w:val="00B160C2"/>
    <w:rsid w:val="00B423B0"/>
    <w:rsid w:val="00B5381F"/>
    <w:rsid w:val="00B62FC5"/>
    <w:rsid w:val="00B8516C"/>
    <w:rsid w:val="00B97545"/>
    <w:rsid w:val="00BA3A02"/>
    <w:rsid w:val="00BA72B6"/>
    <w:rsid w:val="00BB093D"/>
    <w:rsid w:val="00BB133B"/>
    <w:rsid w:val="00BB63B9"/>
    <w:rsid w:val="00BC35F3"/>
    <w:rsid w:val="00BF40A7"/>
    <w:rsid w:val="00C34405"/>
    <w:rsid w:val="00C52039"/>
    <w:rsid w:val="00C52D07"/>
    <w:rsid w:val="00C57343"/>
    <w:rsid w:val="00C64360"/>
    <w:rsid w:val="00C84DA4"/>
    <w:rsid w:val="00C924A9"/>
    <w:rsid w:val="00C96A72"/>
    <w:rsid w:val="00CA0752"/>
    <w:rsid w:val="00CA45E3"/>
    <w:rsid w:val="00CC51E2"/>
    <w:rsid w:val="00D0479D"/>
    <w:rsid w:val="00D1447D"/>
    <w:rsid w:val="00D14811"/>
    <w:rsid w:val="00D31ACC"/>
    <w:rsid w:val="00D4128A"/>
    <w:rsid w:val="00D562B6"/>
    <w:rsid w:val="00D64B50"/>
    <w:rsid w:val="00E00126"/>
    <w:rsid w:val="00E06D7F"/>
    <w:rsid w:val="00E11422"/>
    <w:rsid w:val="00E13153"/>
    <w:rsid w:val="00E66F00"/>
    <w:rsid w:val="00E80D8F"/>
    <w:rsid w:val="00E81BAF"/>
    <w:rsid w:val="00E91730"/>
    <w:rsid w:val="00E91E93"/>
    <w:rsid w:val="00EC3CFD"/>
    <w:rsid w:val="00EC6837"/>
    <w:rsid w:val="00EC7CC7"/>
    <w:rsid w:val="00F116B0"/>
    <w:rsid w:val="00F339D1"/>
    <w:rsid w:val="00FA1F9C"/>
    <w:rsid w:val="00FA3A0C"/>
    <w:rsid w:val="00FB1670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5546</Words>
  <Characters>31615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2017-11-11T21:31:00Z</dcterms:created>
  <dcterms:modified xsi:type="dcterms:W3CDTF">2017-11-11T21:31:00Z</dcterms:modified>
</cp:coreProperties>
</file>